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B0D02B" wp14:paraId="032C3B25" wp14:textId="49BF01F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MPL Mission  </w:t>
      </w:r>
    </w:p>
    <w:p xmlns:wp14="http://schemas.microsoft.com/office/word/2010/wordml" w:rsidP="7EB0D02B" wp14:paraId="73E8B71F" wp14:textId="4490C75D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Spark curiosity. Make connections. Thrive together.</w:t>
      </w:r>
    </w:p>
    <w:p xmlns:wp14="http://schemas.microsoft.com/office/word/2010/wordml" w:rsidP="7EB0D02B" wp14:paraId="7CDAE06D" wp14:textId="07A9007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0ED07EAB" wp14:textId="6317C0F2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Missoula Public Library achieves its mission by fostering community engagement, providing core services, and promoting sustainability and wellness. </w:t>
      </w:r>
    </w:p>
    <w:p xmlns:wp14="http://schemas.microsoft.com/office/word/2010/wordml" w:rsidP="7EB0D02B" wp14:paraId="63F4DEE3" wp14:textId="096505E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E934C5F" wp14:paraId="43D5A8A2" wp14:textId="062357B0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0E934C5F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Potomac – </w:t>
      </w:r>
      <w:r w:rsidRPr="0E934C5F" w:rsidR="77FFC906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Ju</w:t>
      </w:r>
      <w:r w:rsidRPr="0E934C5F" w:rsidR="6ECA3F76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ly</w:t>
      </w:r>
      <w:r w:rsidRPr="0E934C5F" w:rsidR="31A08387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0E934C5F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2025</w:t>
      </w:r>
    </w:p>
    <w:p xmlns:wp14="http://schemas.microsoft.com/office/word/2010/wordml" w:rsidP="7EB0D02B" wp14:paraId="72431104" wp14:textId="5E2C542F">
      <w:pPr>
        <w:spacing w:after="0" w:line="240" w:lineRule="auto"/>
        <w:ind w:left="36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085"/>
        <w:gridCol w:w="2370"/>
      </w:tblGrid>
      <w:tr w:rsidR="7EB0D02B" w:rsidTr="26141D9F" w14:paraId="234B3904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C28225C" w14:textId="6613373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Community Visits (Patrons)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17EB7335" w:rsidP="26141D9F" w:rsidRDefault="17EB7335" w14:paraId="00906044" w14:textId="75F0C7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26141D9F" w:rsidR="52D47B59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62</w:t>
            </w:r>
          </w:p>
        </w:tc>
      </w:tr>
      <w:tr w:rsidR="7EB0D02B" w:rsidTr="26141D9F" w14:paraId="59AE7449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E4E4034" w14:textId="6DBC682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Patron Queries (phone &amp; in person):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2DFE6EF4" w:rsidP="0E934C5F" w:rsidRDefault="2DFE6EF4" w14:paraId="3C6FE8DD" w14:textId="3F64EA94">
            <w:pPr>
              <w:tabs>
                <w:tab w:val="center" w:leader="none" w:pos="927"/>
              </w:tabs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EB0D02B" w:rsidTr="26141D9F" w14:paraId="196100C7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913A2FB" w14:textId="303347A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Public PC Users: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511CD45" w14:textId="43E3BE4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0</w:t>
            </w:r>
          </w:p>
        </w:tc>
      </w:tr>
    </w:tbl>
    <w:p xmlns:wp14="http://schemas.microsoft.com/office/word/2010/wordml" w:rsidP="7EB0D02B" wp14:paraId="300D9B91" wp14:textId="1848AD8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EB0D02B" wp14:paraId="0DB5B482" wp14:textId="57AAE85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90"/>
        <w:gridCol w:w="3105"/>
      </w:tblGrid>
      <w:tr w:rsidR="7EB0D02B" w:rsidTr="0E934C5F" w14:paraId="584A8C0B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09A4D02" w14:textId="3CFA496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PROGRAMMING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D537A2C" w14:textId="40AE49B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EVENTS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15D0E71" w14:textId="025CD2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ATTENDING</w:t>
            </w:r>
          </w:p>
        </w:tc>
      </w:tr>
      <w:tr w:rsidR="7EB0D02B" w:rsidTr="0E934C5F" w14:paraId="3DE981E0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3C83507" w14:textId="7947C5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All Ages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2E53994B" w14:textId="0D0BB63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7993E83C" w14:textId="28C0C2B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E934C5F" w14:paraId="049C03C3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9E063B1" w14:textId="0DD03A6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(0-5)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C83874" w14:textId="4964283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19D17A5" w14:textId="27D5AD5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E934C5F" w14:paraId="6E2C4AAE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41A9685" w14:textId="7383CB6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(6-11)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0E934C5F" w:rsidRDefault="7EB0D02B" w14:paraId="06FE19D2" w14:textId="5381753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E934C5F" w:rsidR="50079676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0E934C5F" w:rsidRDefault="7EB0D02B" w14:paraId="2699CB8B" w14:textId="4C93911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E934C5F" w:rsidR="4B3EACF4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  <w:t>8</w:t>
            </w:r>
          </w:p>
        </w:tc>
      </w:tr>
      <w:tr w:rsidR="7EB0D02B" w:rsidTr="0E934C5F" w14:paraId="58B6F664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6D87742" w14:textId="1D9DF0A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YOUNG ADULTS (12-18)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F331AD1" w14:textId="21A37E5A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CF85F" w14:textId="1D19C45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E934C5F" w14:paraId="01DC236F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F201180" w14:textId="3696728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ADULTS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0E934C5F" w:rsidRDefault="7EB0D02B" w14:paraId="5BE5B524" w14:textId="4EE06D8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0E934C5F" w:rsidRDefault="7EB0D02B" w14:paraId="4EE9D014" w14:textId="5BCB6C8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EB0D02B" w:rsidTr="0E934C5F" w14:paraId="1B229C85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2D9DA67" w14:textId="709948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TECH INSTRUCTION (Includes Makerspace)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A8858D5" w14:textId="21AA05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80D0B" w14:textId="5AC89C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7EB0D02B" wp14:paraId="0CDB160D" wp14:textId="654F48F6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5909908D" wp14:textId="3A71ECA0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Community Engagement</w:t>
      </w:r>
    </w:p>
    <w:p w:rsidR="4CC2DF80" w:rsidP="0E934C5F" w:rsidRDefault="4CC2DF80" w14:paraId="0F2E8F49" w14:textId="5A574147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SpectrUM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came by to do 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their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Be a Health Scientist program – </w:t>
      </w:r>
      <w:r w:rsidRPr="26141D9F" w:rsidR="514C98EA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it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was 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very successful</w:t>
      </w:r>
      <w:r w:rsidRPr="26141D9F" w:rsidR="4CC2DF8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! </w:t>
      </w:r>
    </w:p>
    <w:p w:rsidR="2D6F607F" w:rsidP="26141D9F" w:rsidRDefault="2D6F607F" w14:paraId="5C55CF8D" w14:textId="40C8605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6141D9F" w:rsidR="2D6F607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Kids are turning in their reading logs to get </w:t>
      </w:r>
      <w:r w:rsidRPr="26141D9F" w:rsidR="2D6F607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their</w:t>
      </w:r>
      <w:r w:rsidRPr="26141D9F" w:rsidR="2D6F607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prizes</w:t>
      </w:r>
    </w:p>
    <w:p w:rsidR="4784DF8E" w:rsidP="6CAF3783" w:rsidRDefault="4784DF8E" w14:paraId="3954F2D7" w14:textId="11FCFE83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F3783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Core Services </w:t>
      </w:r>
    </w:p>
    <w:p w:rsidR="4784DF8E" w:rsidP="0A8B19F8" w:rsidRDefault="4784DF8E" w14:paraId="4B344C10" w14:textId="0229B16B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934C5F" w:rsidR="4AB9FDC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Continuing to bring in new-to-the-branch books from the MPL adult collection</w:t>
      </w:r>
    </w:p>
    <w:p w:rsidR="79F65DE6" w:rsidP="0E934C5F" w:rsidRDefault="79F65DE6" w14:paraId="7A6B0332" w14:textId="72635B3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934C5F" w:rsidR="79F65DE6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Processed a box of donations and added several books to the school collection; the rest were added to the Little Free Library or used as summer reading prizes</w:t>
      </w:r>
    </w:p>
    <w:p w:rsidR="0E934C5F" w:rsidP="0E934C5F" w:rsidRDefault="0E934C5F" w14:paraId="4BE6E3C4" w14:textId="5AFF6BF1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128EBB6" wp14:paraId="672EF184" wp14:textId="5BC4124D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28EBB6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Sustainability &amp; Wellness</w:t>
      </w:r>
    </w:p>
    <w:p xmlns:wp14="http://schemas.microsoft.com/office/word/2010/wordml" w:rsidP="6F9D31FA" wp14:paraId="69DD984C" wp14:textId="45C46F4C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75888C8D" wp14:textId="0BCF290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4EF5A03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3647b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1467a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7ac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583bb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30a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884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b5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D71EE"/>
    <w:rsid w:val="0128EBB6"/>
    <w:rsid w:val="0257112A"/>
    <w:rsid w:val="02EF1B81"/>
    <w:rsid w:val="031EAF6F"/>
    <w:rsid w:val="03C8F558"/>
    <w:rsid w:val="046076CE"/>
    <w:rsid w:val="06949921"/>
    <w:rsid w:val="06A49C57"/>
    <w:rsid w:val="0919DE41"/>
    <w:rsid w:val="0A6C72BC"/>
    <w:rsid w:val="0A8B19F8"/>
    <w:rsid w:val="0AECBA0B"/>
    <w:rsid w:val="0BFE3430"/>
    <w:rsid w:val="0C5870E1"/>
    <w:rsid w:val="0E934C5F"/>
    <w:rsid w:val="0F85F059"/>
    <w:rsid w:val="0FF8C285"/>
    <w:rsid w:val="140CC735"/>
    <w:rsid w:val="15D999D2"/>
    <w:rsid w:val="17EB7335"/>
    <w:rsid w:val="1C40D03E"/>
    <w:rsid w:val="210F743E"/>
    <w:rsid w:val="22706541"/>
    <w:rsid w:val="2375E6FE"/>
    <w:rsid w:val="26141D9F"/>
    <w:rsid w:val="2AEC2C55"/>
    <w:rsid w:val="2BE7B022"/>
    <w:rsid w:val="2D6F607F"/>
    <w:rsid w:val="2DFE6EF4"/>
    <w:rsid w:val="2F997B09"/>
    <w:rsid w:val="31A08387"/>
    <w:rsid w:val="368190DA"/>
    <w:rsid w:val="3A284E77"/>
    <w:rsid w:val="3C7D5935"/>
    <w:rsid w:val="43E3A6ED"/>
    <w:rsid w:val="4721A4B8"/>
    <w:rsid w:val="4784DF8E"/>
    <w:rsid w:val="494B1E02"/>
    <w:rsid w:val="49F10101"/>
    <w:rsid w:val="4AB9FDC5"/>
    <w:rsid w:val="4B3EACF4"/>
    <w:rsid w:val="4B5B1DF9"/>
    <w:rsid w:val="4CC2DF80"/>
    <w:rsid w:val="4FAD71EE"/>
    <w:rsid w:val="50079676"/>
    <w:rsid w:val="514C98EA"/>
    <w:rsid w:val="52D47B59"/>
    <w:rsid w:val="5421DE8F"/>
    <w:rsid w:val="568FF9E5"/>
    <w:rsid w:val="586BC84D"/>
    <w:rsid w:val="5D1B304B"/>
    <w:rsid w:val="64827B14"/>
    <w:rsid w:val="686AEAC6"/>
    <w:rsid w:val="6AAF6A9E"/>
    <w:rsid w:val="6BF72537"/>
    <w:rsid w:val="6CAF3783"/>
    <w:rsid w:val="6E480757"/>
    <w:rsid w:val="6ECA3F76"/>
    <w:rsid w:val="6F9D31FA"/>
    <w:rsid w:val="7158F126"/>
    <w:rsid w:val="71E25B29"/>
    <w:rsid w:val="77FFC906"/>
    <w:rsid w:val="79F65DE6"/>
    <w:rsid w:val="7B694B3B"/>
    <w:rsid w:val="7B8AAA5E"/>
    <w:rsid w:val="7BD0B7D5"/>
    <w:rsid w:val="7CD9A11C"/>
    <w:rsid w:val="7D691725"/>
    <w:rsid w:val="7EAD593E"/>
    <w:rsid w:val="7EB0D02B"/>
    <w:rsid w:val="7EB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C4A6"/>
  <w15:chartTrackingRefBased/>
  <w15:docId w15:val="{C445A6A7-DD48-4672-8987-440905679D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B0D02B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fbc30ce7223485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3C5219-557D-4052-BF36-886D303AA21B}"/>
</file>

<file path=customXml/itemProps2.xml><?xml version="1.0" encoding="utf-8"?>
<ds:datastoreItem xmlns:ds="http://schemas.openxmlformats.org/officeDocument/2006/customXml" ds:itemID="{8D1F56CC-F0D6-4D4A-8C24-61D7439AA8A4}"/>
</file>

<file path=customXml/itemProps3.xml><?xml version="1.0" encoding="utf-8"?>
<ds:datastoreItem xmlns:ds="http://schemas.openxmlformats.org/officeDocument/2006/customXml" ds:itemID="{C495F84B-437A-416B-B1C9-D1BA11947F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Whitaker</dc:creator>
  <cp:keywords/>
  <dc:description/>
  <cp:lastModifiedBy>Kayla Whitaker</cp:lastModifiedBy>
  <dcterms:created xsi:type="dcterms:W3CDTF">2025-02-07T17:41:31Z</dcterms:created>
  <dcterms:modified xsi:type="dcterms:W3CDTF">2025-08-06T22:11:16Z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